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6C" w:rsidRDefault="00BA036C" w:rsidP="00BA036C">
      <w:pPr>
        <w:spacing w:after="0" w:line="240" w:lineRule="auto"/>
        <w:jc w:val="center"/>
      </w:pPr>
      <w:bookmarkStart w:id="0" w:name="_GoBack"/>
      <w:bookmarkEnd w:id="0"/>
      <w:r>
        <w:t>Сведения</w:t>
      </w:r>
    </w:p>
    <w:p w:rsidR="00BA036C" w:rsidRDefault="00BA036C" w:rsidP="00BA036C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BA036C" w:rsidRDefault="00BA036C" w:rsidP="00BA036C">
      <w:pPr>
        <w:spacing w:after="0" w:line="240" w:lineRule="auto"/>
        <w:jc w:val="center"/>
      </w:pPr>
    </w:p>
    <w:p w:rsidR="00BA036C" w:rsidRPr="00773303" w:rsidRDefault="00773303" w:rsidP="00BA036C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>Директора МУК «КДЦ «Гармония»</w:t>
      </w:r>
    </w:p>
    <w:p w:rsidR="00BA036C" w:rsidRDefault="00BA036C" w:rsidP="00BA036C">
      <w:pPr>
        <w:spacing w:after="0" w:line="240" w:lineRule="auto"/>
        <w:jc w:val="center"/>
        <w:rPr>
          <w:sz w:val="20"/>
          <w:szCs w:val="20"/>
        </w:rPr>
      </w:pPr>
    </w:p>
    <w:p w:rsidR="00BA036C" w:rsidRPr="00895344" w:rsidRDefault="00BA036C" w:rsidP="00BA036C">
      <w:pPr>
        <w:spacing w:after="0" w:line="240" w:lineRule="auto"/>
        <w:jc w:val="center"/>
        <w:rPr>
          <w:sz w:val="20"/>
          <w:szCs w:val="20"/>
        </w:rPr>
      </w:pPr>
    </w:p>
    <w:p w:rsidR="00BA036C" w:rsidRDefault="00BA036C" w:rsidP="00BA036C">
      <w:pPr>
        <w:spacing w:after="0" w:line="240" w:lineRule="auto"/>
        <w:jc w:val="center"/>
      </w:pPr>
      <w:r>
        <w:t>и членов семьи за период с 1 января 2016 года по 31 декабря 2016 года</w:t>
      </w:r>
    </w:p>
    <w:p w:rsidR="00BA036C" w:rsidRDefault="00BA036C" w:rsidP="00BA036C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BA036C" w:rsidRPr="00785E90" w:rsidTr="00350EE9">
        <w:tc>
          <w:tcPr>
            <w:tcW w:w="1790" w:type="dxa"/>
            <w:vMerge w:val="restart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BA036C" w:rsidRPr="00785E90" w:rsidTr="00350EE9">
        <w:tc>
          <w:tcPr>
            <w:tcW w:w="1790" w:type="dxa"/>
            <w:vMerge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</w:t>
            </w:r>
            <w:proofErr w:type="gramStart"/>
            <w:r w:rsidRPr="00785E9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BA036C" w:rsidRPr="00785E90" w:rsidTr="00350EE9">
        <w:tc>
          <w:tcPr>
            <w:tcW w:w="179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A036C" w:rsidRPr="00785E90" w:rsidRDefault="00BA036C" w:rsidP="00350E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BA036C" w:rsidRPr="00785E90" w:rsidTr="00350EE9">
        <w:tc>
          <w:tcPr>
            <w:tcW w:w="1790" w:type="dxa"/>
          </w:tcPr>
          <w:p w:rsidR="00BA036C" w:rsidRPr="00785E90" w:rsidRDefault="00BD61BA" w:rsidP="00350EE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Алексей Петрович</w:t>
            </w:r>
          </w:p>
        </w:tc>
        <w:tc>
          <w:tcPr>
            <w:tcW w:w="1437" w:type="dxa"/>
          </w:tcPr>
          <w:p w:rsidR="00BA036C" w:rsidRPr="00785E90" w:rsidRDefault="00BA036C" w:rsidP="00BD61B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D61B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="00BD61BA">
              <w:rPr>
                <w:sz w:val="22"/>
                <w:szCs w:val="22"/>
              </w:rPr>
              <w:t>833</w:t>
            </w:r>
            <w:r>
              <w:rPr>
                <w:sz w:val="22"/>
                <w:szCs w:val="22"/>
              </w:rPr>
              <w:t>,</w:t>
            </w:r>
            <w:r w:rsidR="00BD61BA">
              <w:rPr>
                <w:sz w:val="22"/>
                <w:szCs w:val="22"/>
              </w:rPr>
              <w:t>34</w:t>
            </w:r>
          </w:p>
        </w:tc>
        <w:tc>
          <w:tcPr>
            <w:tcW w:w="2410" w:type="dxa"/>
          </w:tcPr>
          <w:p w:rsidR="00BA036C" w:rsidRPr="00BA036C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A036C" w:rsidRPr="00BA036C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BA036C" w:rsidRPr="00BA036C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22" w:type="dxa"/>
          </w:tcPr>
          <w:p w:rsidR="00BA036C" w:rsidRPr="00B31A89" w:rsidRDefault="00BD61BA" w:rsidP="00BD61B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Легковой</w:t>
            </w:r>
            <w:proofErr w:type="gramEnd"/>
            <w:r>
              <w:rPr>
                <w:sz w:val="22"/>
                <w:szCs w:val="22"/>
              </w:rPr>
              <w:t xml:space="preserve"> а/м ВАЗ 21010</w:t>
            </w:r>
            <w:r w:rsidR="001E0EB7" w:rsidRPr="00B31A89">
              <w:rPr>
                <w:sz w:val="22"/>
                <w:szCs w:val="22"/>
              </w:rPr>
              <w:t>,</w:t>
            </w:r>
          </w:p>
          <w:p w:rsidR="001E0EB7" w:rsidRPr="00B31A89" w:rsidRDefault="001E0EB7" w:rsidP="00BD61B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B31A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Primera</w:t>
            </w:r>
            <w:proofErr w:type="spellEnd"/>
          </w:p>
        </w:tc>
        <w:tc>
          <w:tcPr>
            <w:tcW w:w="2230" w:type="dxa"/>
          </w:tcPr>
          <w:p w:rsidR="00BA036C" w:rsidRPr="00FD4730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A036C" w:rsidRPr="00BA036C" w:rsidRDefault="00BA036C" w:rsidP="00BD61B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</w:t>
            </w:r>
            <w:r w:rsidR="00BD61B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BA036C" w:rsidRPr="00BA036C" w:rsidRDefault="00BA036C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2A1B59" w:rsidRPr="00785E90" w:rsidTr="00350EE9">
        <w:tc>
          <w:tcPr>
            <w:tcW w:w="1790" w:type="dxa"/>
          </w:tcPr>
          <w:p w:rsidR="002A1B59" w:rsidRDefault="002A1B59" w:rsidP="00350EE9">
            <w:pPr>
              <w:spacing w:after="0" w:line="24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Супруг</w:t>
            </w:r>
            <w:r w:rsidR="00BD61BA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</w:p>
        </w:tc>
        <w:tc>
          <w:tcPr>
            <w:tcW w:w="1437" w:type="dxa"/>
          </w:tcPr>
          <w:p w:rsidR="002A1B59" w:rsidRDefault="00BD61BA" w:rsidP="00350EE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749593,65</w:t>
            </w:r>
          </w:p>
        </w:tc>
        <w:tc>
          <w:tcPr>
            <w:tcW w:w="2410" w:type="dxa"/>
          </w:tcPr>
          <w:p w:rsidR="002A1B59" w:rsidRDefault="00BD61B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785E90">
              <w:rPr>
                <w:sz w:val="22"/>
                <w:szCs w:val="22"/>
              </w:rPr>
              <w:t>(1/</w:t>
            </w:r>
            <w:r>
              <w:rPr>
                <w:sz w:val="22"/>
                <w:szCs w:val="22"/>
              </w:rPr>
              <w:t>2</w:t>
            </w:r>
            <w:r w:rsidRPr="00785E90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1134" w:type="dxa"/>
          </w:tcPr>
          <w:p w:rsidR="002A1B59" w:rsidRPr="00785E90" w:rsidRDefault="00BD61B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559" w:type="dxa"/>
          </w:tcPr>
          <w:p w:rsidR="002A1B59" w:rsidRPr="00785E90" w:rsidRDefault="00BD61B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022" w:type="dxa"/>
          </w:tcPr>
          <w:p w:rsidR="002A1B59" w:rsidRPr="00BA036C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2A1B59"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2A1B59" w:rsidRPr="00FD4730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A1B59" w:rsidRPr="00BA036C" w:rsidRDefault="002A1B59" w:rsidP="00BD61B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</w:t>
            </w:r>
            <w:r w:rsidR="00BD61B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2A1B59" w:rsidRPr="00BA036C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  <w:tr w:rsidR="002A1B59" w:rsidRPr="00785E90" w:rsidTr="00350EE9">
        <w:tc>
          <w:tcPr>
            <w:tcW w:w="1790" w:type="dxa"/>
          </w:tcPr>
          <w:p w:rsidR="002A1B59" w:rsidRDefault="002A1B59" w:rsidP="00350EE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2A1B59" w:rsidRDefault="002A1B59" w:rsidP="00350EE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A1B59" w:rsidRPr="00785E90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1B59" w:rsidRPr="00785E90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1B59" w:rsidRPr="00785E90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</w:tcPr>
          <w:p w:rsidR="002A1B59" w:rsidRPr="00785E90" w:rsidRDefault="002A1B59" w:rsidP="00350EE9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2A1B59" w:rsidRPr="00FD4730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BA036C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A1B59" w:rsidRPr="00BA036C" w:rsidRDefault="002A1B59" w:rsidP="00BD61B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56,</w:t>
            </w:r>
            <w:r w:rsidR="00BD61BA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2A1B59" w:rsidRPr="00BA036C" w:rsidRDefault="002A1B59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36C">
              <w:rPr>
                <w:sz w:val="22"/>
                <w:szCs w:val="22"/>
              </w:rPr>
              <w:t>Российская Федерация</w:t>
            </w:r>
          </w:p>
        </w:tc>
      </w:tr>
    </w:tbl>
    <w:p w:rsidR="00BA036C" w:rsidRDefault="00BA036C"/>
    <w:sectPr w:rsidR="00BA036C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3"/>
    <w:rsid w:val="000237E8"/>
    <w:rsid w:val="000250E0"/>
    <w:rsid w:val="000D02D3"/>
    <w:rsid w:val="0015378E"/>
    <w:rsid w:val="001E0EB7"/>
    <w:rsid w:val="002074DF"/>
    <w:rsid w:val="00213715"/>
    <w:rsid w:val="00216C55"/>
    <w:rsid w:val="002345E5"/>
    <w:rsid w:val="002A1B59"/>
    <w:rsid w:val="002F50A2"/>
    <w:rsid w:val="0033362D"/>
    <w:rsid w:val="004A2222"/>
    <w:rsid w:val="004E1381"/>
    <w:rsid w:val="004F3B8A"/>
    <w:rsid w:val="005861C2"/>
    <w:rsid w:val="005A765D"/>
    <w:rsid w:val="005C50CB"/>
    <w:rsid w:val="005F30D7"/>
    <w:rsid w:val="00657EC4"/>
    <w:rsid w:val="00685012"/>
    <w:rsid w:val="006A4E2E"/>
    <w:rsid w:val="00773303"/>
    <w:rsid w:val="00815270"/>
    <w:rsid w:val="00885519"/>
    <w:rsid w:val="00893D89"/>
    <w:rsid w:val="008B4705"/>
    <w:rsid w:val="008D207A"/>
    <w:rsid w:val="008E6045"/>
    <w:rsid w:val="00926849"/>
    <w:rsid w:val="00927733"/>
    <w:rsid w:val="00927B18"/>
    <w:rsid w:val="009374D2"/>
    <w:rsid w:val="00974EAF"/>
    <w:rsid w:val="0098646F"/>
    <w:rsid w:val="00A347CF"/>
    <w:rsid w:val="00A45E83"/>
    <w:rsid w:val="00A63851"/>
    <w:rsid w:val="00AA769F"/>
    <w:rsid w:val="00AE1EFD"/>
    <w:rsid w:val="00B30A2B"/>
    <w:rsid w:val="00B31A89"/>
    <w:rsid w:val="00B53402"/>
    <w:rsid w:val="00BA036C"/>
    <w:rsid w:val="00BD61BA"/>
    <w:rsid w:val="00BE7442"/>
    <w:rsid w:val="00C60550"/>
    <w:rsid w:val="00C63BE3"/>
    <w:rsid w:val="00CE69FF"/>
    <w:rsid w:val="00D46B8F"/>
    <w:rsid w:val="00D5705F"/>
    <w:rsid w:val="00E0010E"/>
    <w:rsid w:val="00F742AC"/>
    <w:rsid w:val="00FA75F8"/>
    <w:rsid w:val="00FB05A9"/>
    <w:rsid w:val="00FD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SBR</cp:lastModifiedBy>
  <cp:revision>2</cp:revision>
  <dcterms:created xsi:type="dcterms:W3CDTF">2017-11-03T05:28:00Z</dcterms:created>
  <dcterms:modified xsi:type="dcterms:W3CDTF">2017-11-03T05:28:00Z</dcterms:modified>
</cp:coreProperties>
</file>